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554519EC" w:rsidRDefault="76E0BD09" w:rsidP="554519EC">
      <w:pPr>
        <w:jc w:val="center"/>
        <w:rPr>
          <w:b/>
          <w:bCs/>
          <w:sz w:val="28"/>
          <w:szCs w:val="28"/>
        </w:rPr>
      </w:pPr>
      <w:r w:rsidRPr="76E0BD09">
        <w:rPr>
          <w:b/>
          <w:bCs/>
          <w:sz w:val="28"/>
          <w:szCs w:val="28"/>
        </w:rPr>
        <w:t xml:space="preserve">SETTIMANA </w:t>
      </w:r>
    </w:p>
    <w:tbl>
      <w:tblPr>
        <w:tblStyle w:val="Grigliatabella"/>
        <w:tblW w:w="14445" w:type="dxa"/>
        <w:shd w:val="clear" w:color="auto" w:fill="FFFFFF" w:themeFill="background1"/>
        <w:tblLayout w:type="fixed"/>
        <w:tblLook w:val="06A0"/>
      </w:tblPr>
      <w:tblGrid>
        <w:gridCol w:w="2889"/>
        <w:gridCol w:w="2889"/>
        <w:gridCol w:w="2889"/>
        <w:gridCol w:w="2889"/>
        <w:gridCol w:w="2889"/>
      </w:tblGrid>
      <w:tr w:rsidR="554519EC" w:rsidTr="001143FC">
        <w:trPr>
          <w:trHeight w:val="453"/>
        </w:trPr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554519EC" w:rsidP="554519EC">
            <w:r>
              <w:t xml:space="preserve">LUNEDI’ 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>
            <w:r>
              <w:t>MARTEDI’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>
            <w:r>
              <w:t xml:space="preserve">MERCOLEDI’ </w:t>
            </w:r>
          </w:p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554519EC" w:rsidP="554519EC">
            <w:r>
              <w:t xml:space="preserve">GIOVEDI’ 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>
            <w:r>
              <w:t xml:space="preserve">VENERDI’ 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0000"/>
          </w:tcPr>
          <w:p w:rsidR="554519EC" w:rsidRDefault="554519EC" w:rsidP="554519EC">
            <w:r>
              <w:t>8.00</w:t>
            </w:r>
          </w:p>
        </w:tc>
        <w:tc>
          <w:tcPr>
            <w:tcW w:w="2889" w:type="dxa"/>
            <w:shd w:val="clear" w:color="auto" w:fill="FF0000"/>
          </w:tcPr>
          <w:p w:rsidR="554519EC" w:rsidRPr="001143FC" w:rsidRDefault="554519EC" w:rsidP="001143FC">
            <w:pPr>
              <w:tabs>
                <w:tab w:val="right" w:pos="2673"/>
              </w:tabs>
              <w:rPr>
                <w:color w:val="FF0000"/>
              </w:rPr>
            </w:pPr>
            <w:r>
              <w:t>14.00</w:t>
            </w:r>
            <w:r w:rsidR="001143FC">
              <w:tab/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Pr="003E6728" w:rsidRDefault="00605E25" w:rsidP="554519EC">
            <w:pPr>
              <w:rPr>
                <w:highlight w:val="cyan"/>
              </w:rPr>
            </w:pPr>
            <w:r w:rsidRPr="003E6728">
              <w:rPr>
                <w:highlight w:val="cyan"/>
              </w:rPr>
              <w:t>9.00 INF</w:t>
            </w:r>
          </w:p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0000"/>
          </w:tcPr>
          <w:p w:rsidR="554519EC" w:rsidRDefault="00605E25" w:rsidP="554519EC">
            <w:r>
              <w:t>14.00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Pr="003E6728" w:rsidRDefault="00605E25" w:rsidP="554519EC">
            <w:pPr>
              <w:rPr>
                <w:highlight w:val="cyan"/>
              </w:rPr>
            </w:pPr>
            <w:r w:rsidRPr="003E6728">
              <w:rPr>
                <w:highlight w:val="cyan"/>
              </w:rPr>
              <w:t>9.00 INF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FFFF" w:themeFill="background1"/>
          </w:tcPr>
          <w:p w:rsidR="554519EC" w:rsidRDefault="6778923A" w:rsidP="554519EC">
            <w:r>
              <w:t>9.00</w:t>
            </w:r>
          </w:p>
        </w:tc>
        <w:tc>
          <w:tcPr>
            <w:tcW w:w="2889" w:type="dxa"/>
            <w:shd w:val="clear" w:color="auto" w:fill="FF0000"/>
          </w:tcPr>
          <w:p w:rsidR="554519EC" w:rsidRDefault="554519EC" w:rsidP="554519EC">
            <w:r>
              <w:t>14.15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Pr="003E6728" w:rsidRDefault="00605E25" w:rsidP="554519EC">
            <w:pPr>
              <w:rPr>
                <w:highlight w:val="cyan"/>
              </w:rPr>
            </w:pPr>
            <w:r w:rsidRPr="003E6728">
              <w:rPr>
                <w:highlight w:val="cyan"/>
              </w:rPr>
              <w:t>9.15 INF</w:t>
            </w:r>
          </w:p>
        </w:tc>
        <w:tc>
          <w:tcPr>
            <w:tcW w:w="2889" w:type="dxa"/>
            <w:shd w:val="clear" w:color="auto" w:fill="FF0000"/>
          </w:tcPr>
          <w:p w:rsidR="554519EC" w:rsidRDefault="00605E25" w:rsidP="554519EC">
            <w:r>
              <w:t>14.15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Pr="003E6728" w:rsidRDefault="00605E25" w:rsidP="554519EC">
            <w:pPr>
              <w:rPr>
                <w:highlight w:val="cyan"/>
              </w:rPr>
            </w:pPr>
            <w:r w:rsidRPr="003E6728">
              <w:rPr>
                <w:highlight w:val="cyan"/>
              </w:rPr>
              <w:t>9.15 INF</w:t>
            </w:r>
          </w:p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6778923A" w:rsidP="554519EC">
            <w:r>
              <w:t>9.15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14.30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9.30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14.30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9.30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FFFF" w:themeFill="background1"/>
          </w:tcPr>
          <w:p w:rsidR="554519EC" w:rsidRDefault="6778923A" w:rsidP="554519EC">
            <w:r>
              <w:t>9.30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14.45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9.45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14.45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9.45</w:t>
            </w:r>
          </w:p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9.45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15.00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15.00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10.00</w:t>
            </w:r>
          </w:p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15.15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15.15</w:t>
            </w:r>
          </w:p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00605E25" w:rsidP="554519EC">
            <w:r>
              <w:t>10.15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15.30</w:t>
            </w:r>
          </w:p>
        </w:tc>
        <w:tc>
          <w:tcPr>
            <w:tcW w:w="2889" w:type="dxa"/>
            <w:shd w:val="clear" w:color="auto" w:fill="92D050"/>
          </w:tcPr>
          <w:p w:rsidR="554519EC" w:rsidRDefault="00605E25" w:rsidP="554519EC">
            <w:r>
              <w:t>10.30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15.30</w:t>
            </w:r>
          </w:p>
        </w:tc>
        <w:tc>
          <w:tcPr>
            <w:tcW w:w="2889" w:type="dxa"/>
            <w:shd w:val="clear" w:color="auto" w:fill="92D050"/>
          </w:tcPr>
          <w:p w:rsidR="554519EC" w:rsidRDefault="00605E25" w:rsidP="554519EC">
            <w:r>
              <w:t>10.30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92D050"/>
          </w:tcPr>
          <w:p w:rsidR="554519EC" w:rsidRDefault="00605E25" w:rsidP="554519EC">
            <w:r>
              <w:t>10.30</w:t>
            </w:r>
          </w:p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00605E25" w:rsidP="554519EC">
            <w:r>
              <w:t>15.45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10.45</w:t>
            </w:r>
          </w:p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00605E25" w:rsidP="554519EC">
            <w:r>
              <w:t>15.45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10.45</w:t>
            </w:r>
          </w:p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10.45</w:t>
            </w:r>
          </w:p>
        </w:tc>
        <w:tc>
          <w:tcPr>
            <w:tcW w:w="2889" w:type="dxa"/>
            <w:shd w:val="clear" w:color="auto" w:fill="92D050"/>
          </w:tcPr>
          <w:p w:rsidR="554519EC" w:rsidRDefault="00605E25" w:rsidP="554519EC">
            <w:r>
              <w:t>16.00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11.00</w:t>
            </w:r>
          </w:p>
        </w:tc>
        <w:tc>
          <w:tcPr>
            <w:tcW w:w="2889" w:type="dxa"/>
            <w:shd w:val="clear" w:color="auto" w:fill="92D050"/>
          </w:tcPr>
          <w:p w:rsidR="554519EC" w:rsidRDefault="00605E25" w:rsidP="554519EC">
            <w:r>
              <w:t>16.00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11.00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16.15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16.15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11.15</w:t>
            </w:r>
          </w:p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16.30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16.30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11.30</w:t>
            </w:r>
          </w:p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16.45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16.45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11.45</w:t>
            </w:r>
          </w:p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11.45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17.00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17.00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</w:tr>
      <w:tr w:rsidR="554519EC" w:rsidTr="001143FC">
        <w:trPr>
          <w:trHeight w:val="427"/>
        </w:trPr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17.15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shd w:val="clear" w:color="auto" w:fill="FFFFFF" w:themeFill="background1"/>
          </w:tcPr>
          <w:p w:rsidR="554519EC" w:rsidRDefault="00605E25" w:rsidP="554519EC">
            <w:r>
              <w:t>17.15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00605E25" w:rsidP="554519EC">
            <w:r>
              <w:t>17.30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554519EC" w:rsidRDefault="00605E25" w:rsidP="554519EC">
            <w:r>
              <w:t>17.30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</w:tr>
      <w:tr w:rsidR="554519EC" w:rsidTr="001143FC">
        <w:trPr>
          <w:trHeight w:val="453"/>
        </w:trPr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shd w:val="clear" w:color="auto" w:fill="FF0000"/>
          </w:tcPr>
          <w:p w:rsidR="554519EC" w:rsidRDefault="00605E25" w:rsidP="554519EC">
            <w:r>
              <w:t>17.45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  <w:tc>
          <w:tcPr>
            <w:tcW w:w="2889" w:type="dxa"/>
            <w:shd w:val="clear" w:color="auto" w:fill="FF0000"/>
          </w:tcPr>
          <w:p w:rsidR="554519EC" w:rsidRDefault="00605E25" w:rsidP="554519EC">
            <w:r>
              <w:t>17.45</w:t>
            </w:r>
          </w:p>
        </w:tc>
        <w:tc>
          <w:tcPr>
            <w:tcW w:w="2889" w:type="dxa"/>
            <w:shd w:val="clear" w:color="auto" w:fill="FFFFFF" w:themeFill="background1"/>
          </w:tcPr>
          <w:p w:rsidR="554519EC" w:rsidRDefault="554519EC" w:rsidP="554519EC"/>
        </w:tc>
      </w:tr>
    </w:tbl>
    <w:p w:rsidR="554519EC" w:rsidRDefault="554519EC" w:rsidP="554519EC">
      <w:pPr>
        <w:jc w:val="center"/>
        <w:rPr>
          <w:b/>
          <w:bCs/>
          <w:sz w:val="28"/>
          <w:szCs w:val="28"/>
        </w:rPr>
      </w:pPr>
    </w:p>
    <w:sectPr w:rsidR="554519EC" w:rsidSect="0095657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33067AFA"/>
    <w:rsid w:val="001143FC"/>
    <w:rsid w:val="003E6728"/>
    <w:rsid w:val="00557770"/>
    <w:rsid w:val="00605E25"/>
    <w:rsid w:val="00956575"/>
    <w:rsid w:val="00A64D3C"/>
    <w:rsid w:val="00D4705A"/>
    <w:rsid w:val="00F02DA2"/>
    <w:rsid w:val="33067AFA"/>
    <w:rsid w:val="554519EC"/>
    <w:rsid w:val="6778923A"/>
    <w:rsid w:val="76E0B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65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Ceretti</dc:creator>
  <cp:keywords/>
  <dc:description/>
  <cp:lastModifiedBy>986840</cp:lastModifiedBy>
  <cp:revision>8</cp:revision>
  <dcterms:created xsi:type="dcterms:W3CDTF">2021-06-21T07:38:00Z</dcterms:created>
  <dcterms:modified xsi:type="dcterms:W3CDTF">2022-05-06T13:25:00Z</dcterms:modified>
</cp:coreProperties>
</file>