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81" w:rsidRPr="00DF2BE1" w:rsidRDefault="00EC3C44" w:rsidP="002E689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Buongiorno, avrei con urgenza, bisogno di chiarimenti:</w:t>
      </w:r>
    </w:p>
    <w:p w:rsidR="00862681" w:rsidRPr="00862681" w:rsidRDefault="00862681" w:rsidP="002E6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2E6895" w:rsidRPr="00862681" w:rsidRDefault="0086268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>Il numero del</w:t>
      </w:r>
      <w:r w:rsidR="00D0251D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l’igienista </w:t>
      </w:r>
      <w:r w:rsidR="003D1B05">
        <w:rPr>
          <w:rFonts w:ascii="Times New Roman" w:eastAsia="Times New Roman" w:hAnsi="Times New Roman" w:cs="Times New Roman"/>
          <w:sz w:val="28"/>
          <w:szCs w:val="28"/>
          <w:lang w:eastAsia="it-IT"/>
        </w:rPr>
        <w:t>fornito dall’ ATS non ha mai risposto alle mie chiamate</w:t>
      </w: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>; sono consapevole del fatto che, come tutti, saranno oberati di lavoro,  ma dal 27 febbraio a oggi non ho mai e dico mai ricevuto r</w:t>
      </w:r>
      <w:r w:rsidR="00D0251D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isposta (né io né </w:t>
      </w: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>i miei colleghi)</w:t>
      </w:r>
    </w:p>
    <w:p w:rsidR="00862681" w:rsidRPr="00DF2BE1" w:rsidRDefault="0086268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 pazienti che ho segnalato via </w:t>
      </w:r>
      <w:proofErr w:type="spellStart"/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email</w:t>
      </w:r>
      <w:proofErr w:type="spellEnd"/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non sono mai stati contattati dall’ATS, neppure i sintomatici, con contatti stretti accertati (che avevano diritto al tampone ma ora non più)</w:t>
      </w:r>
      <w:r w:rsidR="00117D9A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="009E5ED0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né </w:t>
      </w:r>
      <w:r w:rsidR="00117D9A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ho mai ricevuto comunicazioni</w:t>
      </w:r>
      <w:r w:rsidR="009E5ED0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io dall’</w:t>
      </w:r>
      <w:r w:rsidR="00117D9A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ATS riguardo</w:t>
      </w:r>
      <w:r w:rsidR="009E5ED0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2E6895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i m</w:t>
      </w:r>
      <w:r w:rsidR="00117D9A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iei assisti posti in isolamento</w:t>
      </w:r>
    </w:p>
    <w:p w:rsidR="002E6895" w:rsidRDefault="00117D9A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Nessun parente che ha avuto contatti stretti con i miei due </w:t>
      </w:r>
      <w:r w:rsidR="002E6895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pazienti ospedalizzati e confermati al tampone</w:t>
      </w: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è stato chiamato </w:t>
      </w:r>
      <w:r w:rsidR="002E6895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dall’ATS per disporre la quarantena</w:t>
      </w:r>
    </w:p>
    <w:p w:rsidR="008132BD" w:rsidRPr="00862681" w:rsidRDefault="008132BD" w:rsidP="008132B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Tra l’altro da oggi dovremmo fare le segnalazioni sull’applicativo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sMAINF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che però non mi consente di inserire i contatti accertati asintomatici</w:t>
      </w:r>
    </w:p>
    <w:p w:rsidR="00862681" w:rsidRDefault="0086268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Di conseguenza invio la malattia per la quarantena (V29.0) senza aspettare </w:t>
      </w: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l’autorizzazione dell’ATS</w:t>
      </w:r>
      <w:r w:rsidR="00EC3C4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862681" w:rsidRDefault="0086268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>Ovviamente, come tutti i miei colleghi, ho avuto un aumento esponenziale nelle ultime due settimane di pazienti con febbre e tosse. A parte non avere uno straccio di protocollo operativo sul territorio e quindi procedere 'a</w:t>
      </w: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casaccio' per evitare accessi </w:t>
      </w:r>
      <w:r w:rsidR="003D1B05">
        <w:rPr>
          <w:rFonts w:ascii="Times New Roman" w:eastAsia="Times New Roman" w:hAnsi="Times New Roman" w:cs="Times New Roman"/>
          <w:sz w:val="28"/>
          <w:szCs w:val="28"/>
          <w:lang w:eastAsia="it-IT"/>
        </w:rPr>
        <w:t>ospedalieri solo presumibilmente</w:t>
      </w:r>
      <w:r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>in</w:t>
      </w:r>
      <w:r w:rsidR="008132BD">
        <w:rPr>
          <w:rFonts w:ascii="Times New Roman" w:eastAsia="Times New Roman" w:hAnsi="Times New Roman" w:cs="Times New Roman"/>
          <w:sz w:val="28"/>
          <w:szCs w:val="28"/>
          <w:lang w:eastAsia="it-IT"/>
        </w:rPr>
        <w:t>appropriati, mi sono rimasti due camici</w:t>
      </w: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monouso, qualche mascherina chirurgica e due masc</w:t>
      </w:r>
      <w:r w:rsidR="00DF2BE1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>herine ffp2 ormai consunte</w:t>
      </w:r>
      <w:r w:rsidR="00D0251D">
        <w:rPr>
          <w:rFonts w:ascii="Times New Roman" w:eastAsia="Times New Roman" w:hAnsi="Times New Roman" w:cs="Times New Roman"/>
          <w:sz w:val="28"/>
          <w:szCs w:val="28"/>
          <w:lang w:eastAsia="it-IT"/>
        </w:rPr>
        <w:t>. Come dovrei</w:t>
      </w:r>
      <w:r w:rsidRPr="0086268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prestare assistenza a chi ha sintomi sospetti per</w:t>
      </w:r>
      <w:r w:rsidR="00DF2BE1" w:rsidRPr="00DF2BE1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COVID19 senza gli adeguati DPI?</w:t>
      </w:r>
    </w:p>
    <w:p w:rsidR="00DF2BE1" w:rsidRDefault="00DF2BE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DF2BE1" w:rsidRDefault="00DF2BE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Cordiali Saluti</w:t>
      </w:r>
    </w:p>
    <w:p w:rsidR="00DF2BE1" w:rsidRPr="00862681" w:rsidRDefault="00DF2BE1" w:rsidP="002E68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Dott.ssa Novella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Ceretti</w:t>
      </w:r>
      <w:proofErr w:type="spellEnd"/>
    </w:p>
    <w:p w:rsidR="00C85D8C" w:rsidRDefault="00C85D8C"/>
    <w:sectPr w:rsidR="00C85D8C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E52"/>
    <w:multiLevelType w:val="multilevel"/>
    <w:tmpl w:val="90F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F0CC4"/>
    <w:multiLevelType w:val="multilevel"/>
    <w:tmpl w:val="90F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62681"/>
    <w:rsid w:val="00117D9A"/>
    <w:rsid w:val="00165291"/>
    <w:rsid w:val="002E6895"/>
    <w:rsid w:val="003D1B05"/>
    <w:rsid w:val="00426232"/>
    <w:rsid w:val="005371DD"/>
    <w:rsid w:val="0058687D"/>
    <w:rsid w:val="0063790A"/>
    <w:rsid w:val="00810ED9"/>
    <w:rsid w:val="008132BD"/>
    <w:rsid w:val="00862681"/>
    <w:rsid w:val="008B0E18"/>
    <w:rsid w:val="009E5ED0"/>
    <w:rsid w:val="00BD38D8"/>
    <w:rsid w:val="00C85D8C"/>
    <w:rsid w:val="00D0251D"/>
    <w:rsid w:val="00DF2BE1"/>
    <w:rsid w:val="00EC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6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4</cp:revision>
  <cp:lastPrinted>2020-03-14T16:40:00Z</cp:lastPrinted>
  <dcterms:created xsi:type="dcterms:W3CDTF">2020-03-14T12:03:00Z</dcterms:created>
  <dcterms:modified xsi:type="dcterms:W3CDTF">2020-03-17T13:06:00Z</dcterms:modified>
</cp:coreProperties>
</file>